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FF377" w14:textId="77777777" w:rsidR="007F6366" w:rsidRPr="00744E96" w:rsidRDefault="007F6366" w:rsidP="007F636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noProof/>
          <w:sz w:val="24"/>
          <w:szCs w:val="24"/>
          <w:lang w:eastAsia="sr-Latn-RS"/>
        </w:rPr>
        <w:drawing>
          <wp:inline distT="0" distB="0" distL="0" distR="0" wp14:anchorId="5E821DCE" wp14:editId="40BE51A3">
            <wp:extent cx="1562100" cy="11049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BF82C" w14:textId="77777777" w:rsidR="007F6366" w:rsidRPr="00744E96" w:rsidRDefault="007F6366" w:rsidP="007F636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РЕПУБЛИКА СРБИЈА </w:t>
      </w:r>
    </w:p>
    <w:p w14:paraId="45AC5E97" w14:textId="77777777" w:rsidR="007F6366" w:rsidRPr="00744E96" w:rsidRDefault="007F6366" w:rsidP="007F636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МИНИСТАРСТВО ПОЉОПРИВРЕДЕ</w:t>
      </w: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, ШУМАРСТВА И ВОДОПРИВРЕДЕ </w:t>
      </w:r>
    </w:p>
    <w:p w14:paraId="00B59FF3" w14:textId="77777777" w:rsidR="007F6366" w:rsidRPr="00744E96" w:rsidRDefault="007F6366" w:rsidP="007F636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УПРАВА ЗА АГРАРНА ПЛАЋАЊА</w:t>
      </w:r>
    </w:p>
    <w:p w14:paraId="52C5DFA1" w14:textId="77777777" w:rsidR="007F6366" w:rsidRPr="00744E96" w:rsidRDefault="007F6366" w:rsidP="007F636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</w:p>
    <w:p w14:paraId="0C20FFBB" w14:textId="77777777" w:rsidR="007F6366" w:rsidRPr="00744E96" w:rsidRDefault="007F6366" w:rsidP="007F6366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      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            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На основу члана 8. став 2. тачка 3) Закона о пољопривреди и руралном развоју („Службени гласник РС, број 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>41/2009, 10/2013 – др. закон, 101/2016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, 67/2021 – др. закон,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114/2021 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19/2025)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 xml:space="preserve"> и члана 5. Правилника о условима и начину остваривања права на подстицаје за органску биљну производњу („Службени гласник РС“, брoj 60/2023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 и 85/2024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eastAsia="sr-Latn-RS"/>
        </w:rPr>
        <w:t>), расписује</w:t>
      </w:r>
    </w:p>
    <w:p w14:paraId="68FF5883" w14:textId="77777777" w:rsidR="007F6366" w:rsidRPr="00744E96" w:rsidRDefault="007F6366" w:rsidP="007F6366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6F3808B" w14:textId="2193FC5B" w:rsidR="007F6366" w:rsidRPr="00744E96" w:rsidRDefault="007F6366" w:rsidP="007F6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И З М Е Н У  Б Р О Ј 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2</w:t>
      </w:r>
    </w:p>
    <w:p w14:paraId="66971E00" w14:textId="77777777" w:rsidR="007F6366" w:rsidRPr="00744E96" w:rsidRDefault="007F6366" w:rsidP="007F6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b/>
          <w:iCs/>
          <w:sz w:val="24"/>
          <w:szCs w:val="24"/>
          <w:lang w:eastAsia="sr-Latn-RS"/>
        </w:rPr>
        <w:t>Ј А В Н О Г   П О З И В</w:t>
      </w:r>
      <w:r w:rsidRPr="00744E96"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  <w:t xml:space="preserve"> А</w:t>
      </w:r>
    </w:p>
    <w:p w14:paraId="4E66C71B" w14:textId="77777777" w:rsidR="007F6366" w:rsidRPr="00744E96" w:rsidRDefault="007F6366" w:rsidP="007F6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 w:eastAsia="sr-Latn-RS"/>
        </w:rPr>
      </w:pPr>
    </w:p>
    <w:p w14:paraId="57F1403B" w14:textId="77777777" w:rsidR="007F6366" w:rsidRPr="00744E96" w:rsidRDefault="007F6366" w:rsidP="007F6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 xml:space="preserve">ЗА ПОДНОШЕЊЕ </w:t>
      </w: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ЗАХТЕВА </w:t>
      </w: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ЗА ОСТВАРИВАЊЕ ПРАВА НА ПОДСТИЦАЈЕ ЗА ОРГАНСКУ БИЉНУ ПРОИЗВОДЊУ</w:t>
      </w: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 xml:space="preserve"> ЗА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5</w:t>
      </w: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. ГОДИНУ</w:t>
      </w:r>
    </w:p>
    <w:p w14:paraId="5D3A0713" w14:textId="77777777" w:rsidR="007F6366" w:rsidRPr="00744E96" w:rsidRDefault="007F6366" w:rsidP="007F6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</w:p>
    <w:p w14:paraId="162E5678" w14:textId="77777777" w:rsidR="007F6366" w:rsidRPr="00744E96" w:rsidRDefault="007F6366" w:rsidP="007F63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</w:p>
    <w:p w14:paraId="0AB80905" w14:textId="7777777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val="sr-Cyrl-CS" w:eastAsia="sr-Latn-RS"/>
        </w:rPr>
        <w:t>Члан 1.</w:t>
      </w:r>
    </w:p>
    <w:p w14:paraId="513ECCF9" w14:textId="4E791D09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sz w:val="24"/>
          <w:szCs w:val="24"/>
          <w:lang w:val="sr-Cyrl-CS" w:eastAsia="sr-Latn-RS"/>
        </w:rPr>
        <w:tab/>
        <w:t xml:space="preserve">У 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 xml:space="preserve">Јавном </w:t>
      </w:r>
      <w:bookmarkStart w:id="0" w:name="_Hlk143767809"/>
      <w:r w:rsidRPr="00744E9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позиву за подношење захтева за остваривање права на подстицаје за органску биљну производњу за 202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5</w:t>
      </w:r>
      <w:r w:rsidRPr="00744E96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RS"/>
        </w:rPr>
        <w:t>. годину</w:t>
      </w:r>
      <w:bookmarkEnd w:id="0"/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, број </w:t>
      </w:r>
      <w:r w:rsidRPr="00C3640D">
        <w:rPr>
          <w:rFonts w:ascii="Times New Roman" w:eastAsia="Times New Roman" w:hAnsi="Times New Roman" w:cs="Times New Roman"/>
          <w:bCs/>
          <w:sz w:val="24"/>
          <w:szCs w:val="24"/>
          <w:lang w:eastAsia="sr-Latn-RS"/>
        </w:rPr>
        <w:t>004089539 2025 14846 008 001 012 001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</w:t>
      </w:r>
      <w:r w:rsidRPr="00744E9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од </w:t>
      </w:r>
      <w:r w:rsidRPr="00C3640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08.10.2025. године</w:t>
      </w:r>
      <w:r w:rsidRPr="007F6366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>са Изменом број 1 од 02.02.2026. године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 </w:t>
      </w:r>
      <w:r w:rsidRPr="008369C5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>(у даљем тексту: Јавни позив),</w:t>
      </w:r>
      <w:r w:rsidRPr="00C3640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у члану 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8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. став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4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ru-RU" w:eastAsia="sr-Latn-RS"/>
        </w:rPr>
        <w:t xml:space="preserve">. речи: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„</w:t>
      </w:r>
      <w:r w:rsidRPr="00744E9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>од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</w:t>
      </w:r>
      <w:r w:rsidRPr="00C3640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570.000.000,00 </w:t>
      </w:r>
      <w:r w:rsidRPr="00744E96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динара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“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замењују се речима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„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од </w:t>
      </w:r>
      <w:r w:rsidRPr="00C3640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Pr="00C3640D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0.000.000,00 динара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“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</w:p>
    <w:p w14:paraId="714A4339" w14:textId="7777777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ab/>
        <w:t>У свему осталом текст Јавног позива остаје непромењен.</w:t>
      </w:r>
    </w:p>
    <w:p w14:paraId="4901C895" w14:textId="7777777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6478E51A" w14:textId="7777777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b/>
          <w:sz w:val="24"/>
          <w:szCs w:val="24"/>
          <w:lang w:eastAsia="sr-Latn-RS"/>
        </w:rPr>
        <w:t>Члан 2.</w:t>
      </w:r>
    </w:p>
    <w:p w14:paraId="0CFA02A5" w14:textId="3526F18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ab/>
        <w:t xml:space="preserve">Ова Измена број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Ј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авног позив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за подношење захтева за остваривање права на подстицаје за органску биљну производњу за 202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5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. годину, објављује се на огласној табли Управе за аграрна плаћања, Булевар краља Александра бр. 84, 11000 Београд, као и на званичној интернет страници Министарства пољопривреде, шумарства и водопривреде http://www.minpolj.gov.rs и званичној интернет страници Управе за аграрна плаћања </w:t>
      </w:r>
      <w:hyperlink r:id="rId5" w:history="1">
        <w:r w:rsidRPr="00744E9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RS"/>
          </w:rPr>
          <w:t>http://www.uap.gov.rs</w:t>
        </w:r>
      </w:hyperlink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6E443281" w14:textId="2621B583" w:rsidR="007F636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ab/>
        <w:t xml:space="preserve">Информације у вези расписаног Јавног позива и ове Измене број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2</w:t>
      </w:r>
      <w:r w:rsidRPr="00744E9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Ј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авног позива доступне су на телефоне Инфо-центра Министарства пољопривреде, шумарства и водопривреде: 011/260-79-60 или 011/260-79-61, као и контакт центра Управе за </w:t>
      </w:r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lastRenderedPageBreak/>
        <w:t xml:space="preserve">аграрна плаћања 011/30-20-100 или 011/30-20-101, сваког радног дана од 7:30 до 15:30 часова, као и на званичној веб презентацији еАграр, на адреси </w:t>
      </w:r>
      <w:hyperlink r:id="rId6" w:history="1">
        <w:r w:rsidRPr="00744E9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sr-Latn-RS"/>
          </w:rPr>
          <w:t>https://eagrar.gov.rs</w:t>
        </w:r>
      </w:hyperlink>
      <w:r w:rsidRPr="00744E96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14:paraId="49527267" w14:textId="77777777" w:rsidR="007F636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7AFBB6DA" w14:textId="77777777" w:rsidR="007F6366" w:rsidRPr="00744E96" w:rsidRDefault="007F6366" w:rsidP="007F6366">
      <w:pPr>
        <w:tabs>
          <w:tab w:val="left" w:pos="1134"/>
          <w:tab w:val="left" w:pos="1440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5A2B671" w14:textId="778F44AE" w:rsidR="007F6366" w:rsidRDefault="007F6366" w:rsidP="007F6366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  <w:r w:rsidRPr="002B336F">
        <w:rPr>
          <w:rFonts w:ascii="Times New Roman" w:hAnsi="Times New Roman"/>
          <w:bCs/>
          <w:sz w:val="24"/>
          <w:szCs w:val="24"/>
          <w:lang w:val="sr-Cyrl-CS"/>
        </w:rPr>
        <w:t>У Београду,</w:t>
      </w:r>
      <w:r w:rsidRPr="000B7539"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21</w:t>
      </w:r>
      <w:r w:rsidRPr="000B7539">
        <w:rPr>
          <w:rFonts w:ascii="Times New Roman" w:hAnsi="Times New Roman"/>
          <w:bCs/>
          <w:sz w:val="24"/>
          <w:szCs w:val="24"/>
          <w:lang w:val="sr-Cyrl-RS"/>
        </w:rPr>
        <w:t>.</w:t>
      </w:r>
      <w:r>
        <w:rPr>
          <w:rFonts w:ascii="Times New Roman" w:hAnsi="Times New Roman"/>
          <w:bCs/>
          <w:sz w:val="24"/>
          <w:szCs w:val="24"/>
          <w:lang w:val="sr-Cyrl-RS"/>
        </w:rPr>
        <w:t>10</w:t>
      </w:r>
      <w:r w:rsidRPr="000B7539">
        <w:rPr>
          <w:rFonts w:ascii="Times New Roman" w:hAnsi="Times New Roman"/>
          <w:bCs/>
          <w:sz w:val="24"/>
          <w:szCs w:val="24"/>
          <w:lang w:val="sr-Cyrl-RS"/>
        </w:rPr>
        <w:t>.2026</w:t>
      </w:r>
      <w:r w:rsidRPr="002B336F">
        <w:rPr>
          <w:rFonts w:ascii="Times New Roman" w:hAnsi="Times New Roman"/>
          <w:bCs/>
          <w:sz w:val="24"/>
          <w:szCs w:val="24"/>
          <w:lang w:val="sr-Cyrl-CS"/>
        </w:rPr>
        <w:t>године,</w:t>
      </w:r>
    </w:p>
    <w:p w14:paraId="6E3DE098" w14:textId="77777777" w:rsidR="007F6366" w:rsidRDefault="007F6366" w:rsidP="007F6366">
      <w:pPr>
        <w:pStyle w:val="NoSpacing"/>
        <w:rPr>
          <w:rFonts w:ascii="Times New Roman" w:hAnsi="Times New Roman"/>
          <w:bCs/>
          <w:sz w:val="24"/>
          <w:szCs w:val="24"/>
          <w:lang w:val="sr-Cyrl-CS"/>
        </w:rPr>
      </w:pPr>
    </w:p>
    <w:p w14:paraId="56DE155D" w14:textId="77777777" w:rsidR="007F6366" w:rsidRPr="00B45FD9" w:rsidRDefault="007F6366" w:rsidP="007F6366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>
        <w:rPr>
          <w:rFonts w:ascii="Times New Roman" w:hAnsi="Times New Roman"/>
          <w:bCs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  <w:r w:rsidRPr="00B45FD9"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20E66B3A" w14:textId="77777777" w:rsidR="007F6366" w:rsidRPr="002B336F" w:rsidRDefault="007F6366" w:rsidP="007F6366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2B336F">
        <w:rPr>
          <w:rFonts w:ascii="Times New Roman" w:hAnsi="Times New Roman"/>
          <w:b/>
          <w:sz w:val="24"/>
          <w:szCs w:val="24"/>
          <w:lang w:val="sr-Cyrl-CS"/>
        </w:rPr>
        <w:t>Број:</w:t>
      </w:r>
      <w:r w:rsidRPr="002B336F">
        <w:rPr>
          <w:rFonts w:ascii="Times New Roman" w:hAnsi="Times New Roman"/>
          <w:b/>
          <w:sz w:val="24"/>
          <w:szCs w:val="24"/>
        </w:rPr>
        <w:t xml:space="preserve"> </w:t>
      </w:r>
      <w:r w:rsidRPr="00C3640D">
        <w:rPr>
          <w:rFonts w:ascii="Times New Roman" w:hAnsi="Times New Roman"/>
          <w:b/>
          <w:sz w:val="24"/>
          <w:szCs w:val="24"/>
        </w:rPr>
        <w:t>004089539 2025 14846 008 001 012 001</w:t>
      </w:r>
    </w:p>
    <w:p w14:paraId="42AC4CC3" w14:textId="0630B8D7" w:rsidR="007F6366" w:rsidRDefault="007F6366" w:rsidP="007F6366">
      <w:pPr>
        <w:pStyle w:val="NoSpacing"/>
        <w:rPr>
          <w:rFonts w:ascii="Times New Roman" w:hAnsi="Times New Roman"/>
          <w:b/>
          <w:sz w:val="24"/>
          <w:szCs w:val="24"/>
          <w:lang w:val="sr-Cyrl-RS"/>
        </w:rPr>
      </w:pPr>
      <w:r w:rsidRPr="002B336F">
        <w:rPr>
          <w:rFonts w:ascii="Times New Roman" w:hAnsi="Times New Roman"/>
          <w:b/>
          <w:sz w:val="24"/>
          <w:szCs w:val="24"/>
          <w:lang w:val="sr-Cyrl-RS"/>
        </w:rPr>
        <w:t xml:space="preserve">Дана: </w:t>
      </w:r>
      <w:r>
        <w:rPr>
          <w:rFonts w:ascii="Times New Roman" w:hAnsi="Times New Roman"/>
          <w:b/>
          <w:sz w:val="24"/>
          <w:szCs w:val="24"/>
          <w:lang w:val="sr-Cyrl-RS"/>
        </w:rPr>
        <w:t>21</w:t>
      </w:r>
      <w:r w:rsidRPr="000B7539">
        <w:rPr>
          <w:rFonts w:ascii="Times New Roman" w:hAnsi="Times New Roman"/>
          <w:b/>
          <w:sz w:val="24"/>
          <w:szCs w:val="24"/>
          <w:lang w:val="sr-Cyrl-RS"/>
        </w:rPr>
        <w:t>.</w:t>
      </w:r>
      <w:r>
        <w:rPr>
          <w:rFonts w:ascii="Times New Roman" w:hAnsi="Times New Roman"/>
          <w:b/>
          <w:sz w:val="24"/>
          <w:szCs w:val="24"/>
          <w:lang w:val="sr-Cyrl-RS"/>
        </w:rPr>
        <w:t>10</w:t>
      </w:r>
      <w:r w:rsidRPr="000B7539">
        <w:rPr>
          <w:rFonts w:ascii="Times New Roman" w:hAnsi="Times New Roman"/>
          <w:b/>
          <w:sz w:val="24"/>
          <w:szCs w:val="24"/>
          <w:lang w:val="sr-Cyrl-RS"/>
        </w:rPr>
        <w:t>.2026</w:t>
      </w:r>
      <w:r w:rsidRPr="002B336F">
        <w:rPr>
          <w:rFonts w:ascii="Times New Roman" w:hAnsi="Times New Roman"/>
          <w:b/>
          <w:sz w:val="24"/>
          <w:szCs w:val="24"/>
          <w:lang w:val="sr-Cyrl-RS"/>
        </w:rPr>
        <w:t>. године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6709B39F" w14:textId="77777777" w:rsidR="007F6366" w:rsidRDefault="007F6366" w:rsidP="007F6366">
      <w:pPr>
        <w:pStyle w:val="NoSpacing"/>
        <w:ind w:left="4500" w:firstLine="708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</w:t>
      </w:r>
    </w:p>
    <w:p w14:paraId="7A3CD258" w14:textId="77777777" w:rsidR="007F6366" w:rsidRDefault="007F6366" w:rsidP="007F6366">
      <w:pPr>
        <w:pStyle w:val="NoSpacing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В.Д.ДИРЕКТОРА</w:t>
      </w:r>
    </w:p>
    <w:p w14:paraId="0A5E7647" w14:textId="77777777" w:rsidR="007F6366" w:rsidRDefault="007F6366" w:rsidP="007F6366">
      <w:pPr>
        <w:pStyle w:val="NoSpacing"/>
        <w:jc w:val="right"/>
        <w:rPr>
          <w:rFonts w:ascii="Times New Roman" w:hAnsi="Times New Roman"/>
          <w:b/>
          <w:sz w:val="24"/>
          <w:szCs w:val="24"/>
          <w:lang w:val="sr-Cyrl-CS"/>
        </w:rPr>
      </w:pPr>
    </w:p>
    <w:p w14:paraId="64EC4274" w14:textId="77777777" w:rsidR="007F6366" w:rsidRPr="00DC7265" w:rsidRDefault="007F6366" w:rsidP="007F6366">
      <w:pPr>
        <w:pStyle w:val="NoSpacing"/>
        <w:ind w:left="708" w:firstLine="708"/>
        <w:jc w:val="right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Немања Лечић</w:t>
      </w:r>
      <w:r>
        <w:rPr>
          <w:rFonts w:ascii="Times New Roman" w:hAnsi="Times New Roman"/>
          <w:b/>
          <w:sz w:val="24"/>
          <w:szCs w:val="24"/>
          <w:lang w:val="sr-Cyrl-RS"/>
        </w:rPr>
        <w:tab/>
      </w:r>
      <w:r>
        <w:rPr>
          <w:rFonts w:ascii="Times New Roman" w:hAnsi="Times New Roman"/>
          <w:b/>
          <w:sz w:val="24"/>
          <w:szCs w:val="24"/>
          <w:lang w:val="sr-Cyrl-RS"/>
        </w:rPr>
        <w:tab/>
        <w:t xml:space="preserve">     </w:t>
      </w:r>
    </w:p>
    <w:p w14:paraId="56BE52FA" w14:textId="77777777" w:rsidR="007F6366" w:rsidRDefault="007F6366" w:rsidP="007F6366">
      <w:pPr>
        <w:pStyle w:val="NoSpacing"/>
        <w:rPr>
          <w:rFonts w:ascii="Times New Roman" w:hAnsi="Times New Roman"/>
          <w:b/>
          <w:sz w:val="24"/>
          <w:szCs w:val="24"/>
          <w:lang w:val="sr-Cyrl-CS"/>
        </w:rPr>
      </w:pPr>
    </w:p>
    <w:p w14:paraId="15D1AA71" w14:textId="77777777" w:rsidR="00875261" w:rsidRDefault="00875261"/>
    <w:sectPr w:rsidR="00875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66"/>
    <w:rsid w:val="000045B8"/>
    <w:rsid w:val="000077AD"/>
    <w:rsid w:val="000100B8"/>
    <w:rsid w:val="00012044"/>
    <w:rsid w:val="000277EF"/>
    <w:rsid w:val="0003258A"/>
    <w:rsid w:val="00034E7B"/>
    <w:rsid w:val="00041462"/>
    <w:rsid w:val="000421FC"/>
    <w:rsid w:val="00044AF4"/>
    <w:rsid w:val="0004510D"/>
    <w:rsid w:val="00045D94"/>
    <w:rsid w:val="00050946"/>
    <w:rsid w:val="000604F3"/>
    <w:rsid w:val="00065F5E"/>
    <w:rsid w:val="000672F1"/>
    <w:rsid w:val="00072510"/>
    <w:rsid w:val="00073115"/>
    <w:rsid w:val="000742DE"/>
    <w:rsid w:val="0007660D"/>
    <w:rsid w:val="0008084C"/>
    <w:rsid w:val="00081DE1"/>
    <w:rsid w:val="0008438F"/>
    <w:rsid w:val="00085B17"/>
    <w:rsid w:val="0008746F"/>
    <w:rsid w:val="00090CD2"/>
    <w:rsid w:val="00092EA4"/>
    <w:rsid w:val="0009709D"/>
    <w:rsid w:val="000978DB"/>
    <w:rsid w:val="000A1687"/>
    <w:rsid w:val="000A6477"/>
    <w:rsid w:val="000B13FC"/>
    <w:rsid w:val="000B5D2C"/>
    <w:rsid w:val="000C12A1"/>
    <w:rsid w:val="000C14B0"/>
    <w:rsid w:val="000C63F0"/>
    <w:rsid w:val="000D21DE"/>
    <w:rsid w:val="000D369C"/>
    <w:rsid w:val="000D5E85"/>
    <w:rsid w:val="000E3F13"/>
    <w:rsid w:val="000E46F6"/>
    <w:rsid w:val="000F1044"/>
    <w:rsid w:val="0011442D"/>
    <w:rsid w:val="001145EA"/>
    <w:rsid w:val="001148E4"/>
    <w:rsid w:val="00121607"/>
    <w:rsid w:val="001219CB"/>
    <w:rsid w:val="00121E04"/>
    <w:rsid w:val="0012568F"/>
    <w:rsid w:val="00125F58"/>
    <w:rsid w:val="00125F8F"/>
    <w:rsid w:val="00126639"/>
    <w:rsid w:val="001345E5"/>
    <w:rsid w:val="0013494F"/>
    <w:rsid w:val="0014019C"/>
    <w:rsid w:val="00141000"/>
    <w:rsid w:val="0014203D"/>
    <w:rsid w:val="00142C98"/>
    <w:rsid w:val="00156D36"/>
    <w:rsid w:val="001634C1"/>
    <w:rsid w:val="001728F4"/>
    <w:rsid w:val="00180454"/>
    <w:rsid w:val="00180D39"/>
    <w:rsid w:val="00194E40"/>
    <w:rsid w:val="001959BD"/>
    <w:rsid w:val="001A322C"/>
    <w:rsid w:val="001A7676"/>
    <w:rsid w:val="001B0449"/>
    <w:rsid w:val="001B1F0A"/>
    <w:rsid w:val="001B552A"/>
    <w:rsid w:val="001C129B"/>
    <w:rsid w:val="001C52BF"/>
    <w:rsid w:val="001C677C"/>
    <w:rsid w:val="001D7C11"/>
    <w:rsid w:val="001E0CF5"/>
    <w:rsid w:val="001E30EE"/>
    <w:rsid w:val="001E4868"/>
    <w:rsid w:val="001F5369"/>
    <w:rsid w:val="00213BB5"/>
    <w:rsid w:val="0022160C"/>
    <w:rsid w:val="0023216A"/>
    <w:rsid w:val="00233AB2"/>
    <w:rsid w:val="00234AA7"/>
    <w:rsid w:val="00250618"/>
    <w:rsid w:val="00255553"/>
    <w:rsid w:val="002607E4"/>
    <w:rsid w:val="00264C49"/>
    <w:rsid w:val="002657B9"/>
    <w:rsid w:val="002707D6"/>
    <w:rsid w:val="002718F2"/>
    <w:rsid w:val="002809CF"/>
    <w:rsid w:val="00282EFB"/>
    <w:rsid w:val="00283EBC"/>
    <w:rsid w:val="0028682F"/>
    <w:rsid w:val="002904F9"/>
    <w:rsid w:val="0029566C"/>
    <w:rsid w:val="00297004"/>
    <w:rsid w:val="00297CA8"/>
    <w:rsid w:val="002A151B"/>
    <w:rsid w:val="002A2379"/>
    <w:rsid w:val="002A5027"/>
    <w:rsid w:val="002A5371"/>
    <w:rsid w:val="002A6BD7"/>
    <w:rsid w:val="002B4E61"/>
    <w:rsid w:val="002B655F"/>
    <w:rsid w:val="002C1F5D"/>
    <w:rsid w:val="002C2D6C"/>
    <w:rsid w:val="002C4073"/>
    <w:rsid w:val="002D1194"/>
    <w:rsid w:val="002D1DC9"/>
    <w:rsid w:val="002E4C38"/>
    <w:rsid w:val="002E5A7D"/>
    <w:rsid w:val="002E6832"/>
    <w:rsid w:val="002F12E0"/>
    <w:rsid w:val="002F1CC0"/>
    <w:rsid w:val="002F25DD"/>
    <w:rsid w:val="002F4ABC"/>
    <w:rsid w:val="00301C8F"/>
    <w:rsid w:val="00303F4C"/>
    <w:rsid w:val="00306005"/>
    <w:rsid w:val="00307645"/>
    <w:rsid w:val="003104FB"/>
    <w:rsid w:val="003128E1"/>
    <w:rsid w:val="00315D63"/>
    <w:rsid w:val="00316984"/>
    <w:rsid w:val="00322A4D"/>
    <w:rsid w:val="00323563"/>
    <w:rsid w:val="00325E2A"/>
    <w:rsid w:val="00344409"/>
    <w:rsid w:val="00347E65"/>
    <w:rsid w:val="003521B1"/>
    <w:rsid w:val="003524B3"/>
    <w:rsid w:val="003577FA"/>
    <w:rsid w:val="003619DA"/>
    <w:rsid w:val="003718CF"/>
    <w:rsid w:val="003738D6"/>
    <w:rsid w:val="0037402A"/>
    <w:rsid w:val="00380A51"/>
    <w:rsid w:val="00391794"/>
    <w:rsid w:val="00392F24"/>
    <w:rsid w:val="00397753"/>
    <w:rsid w:val="003A12AD"/>
    <w:rsid w:val="003A1E99"/>
    <w:rsid w:val="003A252E"/>
    <w:rsid w:val="003A71FB"/>
    <w:rsid w:val="003B4FFB"/>
    <w:rsid w:val="003B5AE2"/>
    <w:rsid w:val="003B70AA"/>
    <w:rsid w:val="003C0AEF"/>
    <w:rsid w:val="003D0D71"/>
    <w:rsid w:val="003D4F51"/>
    <w:rsid w:val="003E27EE"/>
    <w:rsid w:val="00400C85"/>
    <w:rsid w:val="00401C8D"/>
    <w:rsid w:val="0040684D"/>
    <w:rsid w:val="00412AC3"/>
    <w:rsid w:val="004136C3"/>
    <w:rsid w:val="004148BC"/>
    <w:rsid w:val="00414F88"/>
    <w:rsid w:val="004175E7"/>
    <w:rsid w:val="00422A3C"/>
    <w:rsid w:val="0042547F"/>
    <w:rsid w:val="00427E6F"/>
    <w:rsid w:val="004301A2"/>
    <w:rsid w:val="00450B5E"/>
    <w:rsid w:val="00456671"/>
    <w:rsid w:val="00462E7C"/>
    <w:rsid w:val="0046318E"/>
    <w:rsid w:val="00472B17"/>
    <w:rsid w:val="00474612"/>
    <w:rsid w:val="00476C9F"/>
    <w:rsid w:val="00481F45"/>
    <w:rsid w:val="004924B5"/>
    <w:rsid w:val="0049379D"/>
    <w:rsid w:val="00493EF9"/>
    <w:rsid w:val="004A0F39"/>
    <w:rsid w:val="004A2744"/>
    <w:rsid w:val="004A780B"/>
    <w:rsid w:val="004B0DDA"/>
    <w:rsid w:val="004B698C"/>
    <w:rsid w:val="004C38D8"/>
    <w:rsid w:val="004C4545"/>
    <w:rsid w:val="004C6233"/>
    <w:rsid w:val="004D0E23"/>
    <w:rsid w:val="004D1802"/>
    <w:rsid w:val="004D4AFE"/>
    <w:rsid w:val="004D58FF"/>
    <w:rsid w:val="004F017C"/>
    <w:rsid w:val="004F312D"/>
    <w:rsid w:val="004F58E1"/>
    <w:rsid w:val="004F5EB2"/>
    <w:rsid w:val="0050567F"/>
    <w:rsid w:val="00505799"/>
    <w:rsid w:val="0050695D"/>
    <w:rsid w:val="0052051D"/>
    <w:rsid w:val="005251AB"/>
    <w:rsid w:val="00540441"/>
    <w:rsid w:val="00541E83"/>
    <w:rsid w:val="0054365C"/>
    <w:rsid w:val="0054775F"/>
    <w:rsid w:val="00553D38"/>
    <w:rsid w:val="005634BE"/>
    <w:rsid w:val="00565395"/>
    <w:rsid w:val="00570C51"/>
    <w:rsid w:val="00572783"/>
    <w:rsid w:val="0057372B"/>
    <w:rsid w:val="00575C7C"/>
    <w:rsid w:val="00576DD7"/>
    <w:rsid w:val="0058063D"/>
    <w:rsid w:val="00581C5E"/>
    <w:rsid w:val="0058507F"/>
    <w:rsid w:val="00586137"/>
    <w:rsid w:val="00586F7A"/>
    <w:rsid w:val="00592C81"/>
    <w:rsid w:val="00594886"/>
    <w:rsid w:val="005A448C"/>
    <w:rsid w:val="005A5422"/>
    <w:rsid w:val="005A76E5"/>
    <w:rsid w:val="005C6206"/>
    <w:rsid w:val="005D5048"/>
    <w:rsid w:val="005E15A6"/>
    <w:rsid w:val="005E1B1F"/>
    <w:rsid w:val="005F4467"/>
    <w:rsid w:val="005F5177"/>
    <w:rsid w:val="005F6874"/>
    <w:rsid w:val="00610173"/>
    <w:rsid w:val="006139C0"/>
    <w:rsid w:val="00620D8C"/>
    <w:rsid w:val="00623E77"/>
    <w:rsid w:val="006269C4"/>
    <w:rsid w:val="006341AC"/>
    <w:rsid w:val="0063632E"/>
    <w:rsid w:val="00644262"/>
    <w:rsid w:val="00650050"/>
    <w:rsid w:val="00651D1E"/>
    <w:rsid w:val="006520E4"/>
    <w:rsid w:val="00657685"/>
    <w:rsid w:val="00660961"/>
    <w:rsid w:val="006618DF"/>
    <w:rsid w:val="00671A34"/>
    <w:rsid w:val="00674112"/>
    <w:rsid w:val="0067596E"/>
    <w:rsid w:val="00680AF7"/>
    <w:rsid w:val="006847F9"/>
    <w:rsid w:val="006920BB"/>
    <w:rsid w:val="006A1717"/>
    <w:rsid w:val="006A6904"/>
    <w:rsid w:val="006B6C81"/>
    <w:rsid w:val="006C0F7F"/>
    <w:rsid w:val="006C1DFB"/>
    <w:rsid w:val="006C35D0"/>
    <w:rsid w:val="006C7B15"/>
    <w:rsid w:val="006D3173"/>
    <w:rsid w:val="006D3542"/>
    <w:rsid w:val="006E25F0"/>
    <w:rsid w:val="006E5CD1"/>
    <w:rsid w:val="006E7D6C"/>
    <w:rsid w:val="006F15FB"/>
    <w:rsid w:val="006F5594"/>
    <w:rsid w:val="00700328"/>
    <w:rsid w:val="0070048A"/>
    <w:rsid w:val="0070308F"/>
    <w:rsid w:val="00712561"/>
    <w:rsid w:val="0071746D"/>
    <w:rsid w:val="007207FF"/>
    <w:rsid w:val="00722F6A"/>
    <w:rsid w:val="00724482"/>
    <w:rsid w:val="007244E4"/>
    <w:rsid w:val="007305B1"/>
    <w:rsid w:val="00732873"/>
    <w:rsid w:val="00733E1B"/>
    <w:rsid w:val="00734964"/>
    <w:rsid w:val="007352C5"/>
    <w:rsid w:val="00742191"/>
    <w:rsid w:val="00751896"/>
    <w:rsid w:val="00753FC8"/>
    <w:rsid w:val="00761DED"/>
    <w:rsid w:val="007627A8"/>
    <w:rsid w:val="0076784F"/>
    <w:rsid w:val="00767F02"/>
    <w:rsid w:val="007712ED"/>
    <w:rsid w:val="00780D6F"/>
    <w:rsid w:val="007848E9"/>
    <w:rsid w:val="0078569F"/>
    <w:rsid w:val="007903EC"/>
    <w:rsid w:val="00792FCC"/>
    <w:rsid w:val="007973BF"/>
    <w:rsid w:val="007B6C6B"/>
    <w:rsid w:val="007C02EF"/>
    <w:rsid w:val="007C6169"/>
    <w:rsid w:val="007D4A90"/>
    <w:rsid w:val="007E539B"/>
    <w:rsid w:val="007E5B0D"/>
    <w:rsid w:val="007E7434"/>
    <w:rsid w:val="007F0A52"/>
    <w:rsid w:val="007F0CCD"/>
    <w:rsid w:val="007F1CAB"/>
    <w:rsid w:val="007F4428"/>
    <w:rsid w:val="007F6366"/>
    <w:rsid w:val="008010F1"/>
    <w:rsid w:val="00804DD7"/>
    <w:rsid w:val="00810F7F"/>
    <w:rsid w:val="0081465D"/>
    <w:rsid w:val="008223CA"/>
    <w:rsid w:val="008268E7"/>
    <w:rsid w:val="00830B96"/>
    <w:rsid w:val="00831DE3"/>
    <w:rsid w:val="0083285A"/>
    <w:rsid w:val="00837056"/>
    <w:rsid w:val="0085401D"/>
    <w:rsid w:val="00872F49"/>
    <w:rsid w:val="00875261"/>
    <w:rsid w:val="00875982"/>
    <w:rsid w:val="008801FC"/>
    <w:rsid w:val="00880466"/>
    <w:rsid w:val="008810AB"/>
    <w:rsid w:val="00891F52"/>
    <w:rsid w:val="008933BD"/>
    <w:rsid w:val="008A0F56"/>
    <w:rsid w:val="008A124C"/>
    <w:rsid w:val="008A1EBE"/>
    <w:rsid w:val="008A7FBB"/>
    <w:rsid w:val="008B0CF0"/>
    <w:rsid w:val="008B25F5"/>
    <w:rsid w:val="008B36AA"/>
    <w:rsid w:val="008B60FC"/>
    <w:rsid w:val="008B6462"/>
    <w:rsid w:val="008B6768"/>
    <w:rsid w:val="008C17DB"/>
    <w:rsid w:val="008E1C4C"/>
    <w:rsid w:val="008E27D8"/>
    <w:rsid w:val="008E4793"/>
    <w:rsid w:val="008E647F"/>
    <w:rsid w:val="0090239E"/>
    <w:rsid w:val="00904DE2"/>
    <w:rsid w:val="00905D9C"/>
    <w:rsid w:val="00915193"/>
    <w:rsid w:val="009167C4"/>
    <w:rsid w:val="009203ED"/>
    <w:rsid w:val="00924EE0"/>
    <w:rsid w:val="00926476"/>
    <w:rsid w:val="009270AB"/>
    <w:rsid w:val="00932BB6"/>
    <w:rsid w:val="00954323"/>
    <w:rsid w:val="00964478"/>
    <w:rsid w:val="009723C8"/>
    <w:rsid w:val="00974294"/>
    <w:rsid w:val="00975CE5"/>
    <w:rsid w:val="00980CEE"/>
    <w:rsid w:val="00981816"/>
    <w:rsid w:val="00982767"/>
    <w:rsid w:val="00982C4A"/>
    <w:rsid w:val="009831E7"/>
    <w:rsid w:val="00986BA3"/>
    <w:rsid w:val="009A2E9C"/>
    <w:rsid w:val="009B0052"/>
    <w:rsid w:val="009B024F"/>
    <w:rsid w:val="009C3FA2"/>
    <w:rsid w:val="009C4D77"/>
    <w:rsid w:val="009C668D"/>
    <w:rsid w:val="009D1975"/>
    <w:rsid w:val="009D613E"/>
    <w:rsid w:val="009E42E9"/>
    <w:rsid w:val="009F392C"/>
    <w:rsid w:val="00A03AF7"/>
    <w:rsid w:val="00A105F9"/>
    <w:rsid w:val="00A10BED"/>
    <w:rsid w:val="00A11D0E"/>
    <w:rsid w:val="00A20201"/>
    <w:rsid w:val="00A2282C"/>
    <w:rsid w:val="00A240EE"/>
    <w:rsid w:val="00A247B0"/>
    <w:rsid w:val="00A24C0B"/>
    <w:rsid w:val="00A30318"/>
    <w:rsid w:val="00A30A76"/>
    <w:rsid w:val="00A42455"/>
    <w:rsid w:val="00A42A0E"/>
    <w:rsid w:val="00A446E1"/>
    <w:rsid w:val="00A45346"/>
    <w:rsid w:val="00A47B49"/>
    <w:rsid w:val="00A52963"/>
    <w:rsid w:val="00A550C3"/>
    <w:rsid w:val="00A619B0"/>
    <w:rsid w:val="00A67A5A"/>
    <w:rsid w:val="00A7216C"/>
    <w:rsid w:val="00A72692"/>
    <w:rsid w:val="00A7781D"/>
    <w:rsid w:val="00A77B2C"/>
    <w:rsid w:val="00A80C9C"/>
    <w:rsid w:val="00A85731"/>
    <w:rsid w:val="00A87A39"/>
    <w:rsid w:val="00A9505E"/>
    <w:rsid w:val="00AA1503"/>
    <w:rsid w:val="00AA62AB"/>
    <w:rsid w:val="00AC0531"/>
    <w:rsid w:val="00AC11DB"/>
    <w:rsid w:val="00AC398A"/>
    <w:rsid w:val="00AC6643"/>
    <w:rsid w:val="00AC6651"/>
    <w:rsid w:val="00AD0A91"/>
    <w:rsid w:val="00AD1EB8"/>
    <w:rsid w:val="00AE0999"/>
    <w:rsid w:val="00AF3371"/>
    <w:rsid w:val="00AF4E1E"/>
    <w:rsid w:val="00AF50B3"/>
    <w:rsid w:val="00B00558"/>
    <w:rsid w:val="00B01E61"/>
    <w:rsid w:val="00B01F3A"/>
    <w:rsid w:val="00B03A79"/>
    <w:rsid w:val="00B07A32"/>
    <w:rsid w:val="00B10E9C"/>
    <w:rsid w:val="00B16AF6"/>
    <w:rsid w:val="00B204BE"/>
    <w:rsid w:val="00B22DCC"/>
    <w:rsid w:val="00B27EF4"/>
    <w:rsid w:val="00B3301C"/>
    <w:rsid w:val="00B337DA"/>
    <w:rsid w:val="00B428A3"/>
    <w:rsid w:val="00B4405C"/>
    <w:rsid w:val="00B4443C"/>
    <w:rsid w:val="00B468B5"/>
    <w:rsid w:val="00B52606"/>
    <w:rsid w:val="00B56B77"/>
    <w:rsid w:val="00B571D7"/>
    <w:rsid w:val="00B66680"/>
    <w:rsid w:val="00B66A02"/>
    <w:rsid w:val="00B673A3"/>
    <w:rsid w:val="00B740A0"/>
    <w:rsid w:val="00B941A7"/>
    <w:rsid w:val="00B96197"/>
    <w:rsid w:val="00B962BD"/>
    <w:rsid w:val="00B96640"/>
    <w:rsid w:val="00BA39B8"/>
    <w:rsid w:val="00BA46A8"/>
    <w:rsid w:val="00BB12C3"/>
    <w:rsid w:val="00BB7005"/>
    <w:rsid w:val="00BC60E7"/>
    <w:rsid w:val="00BD1443"/>
    <w:rsid w:val="00BE5793"/>
    <w:rsid w:val="00BF0B9C"/>
    <w:rsid w:val="00BF25A3"/>
    <w:rsid w:val="00BF25AB"/>
    <w:rsid w:val="00BF2990"/>
    <w:rsid w:val="00BF486F"/>
    <w:rsid w:val="00BF6B05"/>
    <w:rsid w:val="00BF6D8C"/>
    <w:rsid w:val="00C03966"/>
    <w:rsid w:val="00C1626D"/>
    <w:rsid w:val="00C214BC"/>
    <w:rsid w:val="00C240CE"/>
    <w:rsid w:val="00C343A4"/>
    <w:rsid w:val="00C3566C"/>
    <w:rsid w:val="00C4289D"/>
    <w:rsid w:val="00C429B2"/>
    <w:rsid w:val="00C4504C"/>
    <w:rsid w:val="00C469D4"/>
    <w:rsid w:val="00C47A8B"/>
    <w:rsid w:val="00C5018A"/>
    <w:rsid w:val="00C556D3"/>
    <w:rsid w:val="00C850B1"/>
    <w:rsid w:val="00C85E83"/>
    <w:rsid w:val="00CA1E08"/>
    <w:rsid w:val="00CB22B4"/>
    <w:rsid w:val="00CB5115"/>
    <w:rsid w:val="00CB5273"/>
    <w:rsid w:val="00CB580A"/>
    <w:rsid w:val="00CB5904"/>
    <w:rsid w:val="00CB75A9"/>
    <w:rsid w:val="00CC5A63"/>
    <w:rsid w:val="00CC7BA5"/>
    <w:rsid w:val="00CD09C6"/>
    <w:rsid w:val="00CD17D3"/>
    <w:rsid w:val="00CD1DDE"/>
    <w:rsid w:val="00CD56DB"/>
    <w:rsid w:val="00CD652C"/>
    <w:rsid w:val="00CD7D14"/>
    <w:rsid w:val="00CF0B03"/>
    <w:rsid w:val="00CF1796"/>
    <w:rsid w:val="00CF254D"/>
    <w:rsid w:val="00CF420B"/>
    <w:rsid w:val="00CF6DFF"/>
    <w:rsid w:val="00CF7972"/>
    <w:rsid w:val="00D01C42"/>
    <w:rsid w:val="00D026A1"/>
    <w:rsid w:val="00D0418B"/>
    <w:rsid w:val="00D05E89"/>
    <w:rsid w:val="00D26083"/>
    <w:rsid w:val="00D32161"/>
    <w:rsid w:val="00D53720"/>
    <w:rsid w:val="00D5493D"/>
    <w:rsid w:val="00D556C9"/>
    <w:rsid w:val="00D71D75"/>
    <w:rsid w:val="00D73E17"/>
    <w:rsid w:val="00D73EAE"/>
    <w:rsid w:val="00D83AD8"/>
    <w:rsid w:val="00DA213D"/>
    <w:rsid w:val="00DB2F86"/>
    <w:rsid w:val="00DB4419"/>
    <w:rsid w:val="00DB4530"/>
    <w:rsid w:val="00DC1A86"/>
    <w:rsid w:val="00DD4805"/>
    <w:rsid w:val="00DE0572"/>
    <w:rsid w:val="00DE1FB9"/>
    <w:rsid w:val="00DE5DED"/>
    <w:rsid w:val="00E14A39"/>
    <w:rsid w:val="00E169B9"/>
    <w:rsid w:val="00E211BF"/>
    <w:rsid w:val="00E3033A"/>
    <w:rsid w:val="00E34CC7"/>
    <w:rsid w:val="00E35A78"/>
    <w:rsid w:val="00E41625"/>
    <w:rsid w:val="00E4655B"/>
    <w:rsid w:val="00E5330D"/>
    <w:rsid w:val="00E63110"/>
    <w:rsid w:val="00E734B8"/>
    <w:rsid w:val="00E76E04"/>
    <w:rsid w:val="00E83D38"/>
    <w:rsid w:val="00E85A08"/>
    <w:rsid w:val="00E9143D"/>
    <w:rsid w:val="00E92E3B"/>
    <w:rsid w:val="00E9450B"/>
    <w:rsid w:val="00E954BC"/>
    <w:rsid w:val="00EA0487"/>
    <w:rsid w:val="00EA27D8"/>
    <w:rsid w:val="00EB0266"/>
    <w:rsid w:val="00EB0776"/>
    <w:rsid w:val="00EC0D64"/>
    <w:rsid w:val="00ED0B63"/>
    <w:rsid w:val="00ED2667"/>
    <w:rsid w:val="00EE201E"/>
    <w:rsid w:val="00EE4046"/>
    <w:rsid w:val="00EF40CF"/>
    <w:rsid w:val="00F037A6"/>
    <w:rsid w:val="00F048A9"/>
    <w:rsid w:val="00F05B08"/>
    <w:rsid w:val="00F05CAC"/>
    <w:rsid w:val="00F07E95"/>
    <w:rsid w:val="00F12953"/>
    <w:rsid w:val="00F23F50"/>
    <w:rsid w:val="00F25E55"/>
    <w:rsid w:val="00F27ACE"/>
    <w:rsid w:val="00F32464"/>
    <w:rsid w:val="00F36960"/>
    <w:rsid w:val="00F37062"/>
    <w:rsid w:val="00F41BE1"/>
    <w:rsid w:val="00F67CE8"/>
    <w:rsid w:val="00F67DF7"/>
    <w:rsid w:val="00F70EF1"/>
    <w:rsid w:val="00F71710"/>
    <w:rsid w:val="00F725BF"/>
    <w:rsid w:val="00F74332"/>
    <w:rsid w:val="00F7596F"/>
    <w:rsid w:val="00F874CC"/>
    <w:rsid w:val="00F9427C"/>
    <w:rsid w:val="00FA4912"/>
    <w:rsid w:val="00FA501F"/>
    <w:rsid w:val="00FA5B78"/>
    <w:rsid w:val="00FA70B1"/>
    <w:rsid w:val="00FB1BD0"/>
    <w:rsid w:val="00FB7511"/>
    <w:rsid w:val="00FB7C16"/>
    <w:rsid w:val="00FC0C95"/>
    <w:rsid w:val="00FC4DA0"/>
    <w:rsid w:val="00FC5FAB"/>
    <w:rsid w:val="00FD311E"/>
    <w:rsid w:val="00FD6D66"/>
    <w:rsid w:val="00FD6F3D"/>
    <w:rsid w:val="00FE0C21"/>
    <w:rsid w:val="00FE0DA1"/>
    <w:rsid w:val="00FF0DEA"/>
    <w:rsid w:val="00FF1CAE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2F00"/>
  <w15:chartTrackingRefBased/>
  <w15:docId w15:val="{89913B02-C507-43B3-AFAF-555A9B7F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6366"/>
    <w:pPr>
      <w:spacing w:after="0" w:line="240" w:lineRule="auto"/>
    </w:pPr>
    <w:rPr>
      <w:rFonts w:ascii="Calibri" w:eastAsia="Times New Roman" w:hAnsi="Calibri" w:cs="Times New Roman"/>
      <w:lang w:eastAsia="sr-Latn-RS"/>
    </w:rPr>
  </w:style>
  <w:style w:type="character" w:styleId="Hyperlink">
    <w:name w:val="Hyperlink"/>
    <w:basedOn w:val="DefaultParagraphFont"/>
    <w:uiPriority w:val="99"/>
    <w:unhideWhenUsed/>
    <w:rsid w:val="007F6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agrar.gov.rs" TargetMode="External"/><Relationship Id="rId5" Type="http://schemas.openxmlformats.org/officeDocument/2006/relationships/hyperlink" Target="http://www.uap.gov.rs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Grubač</dc:creator>
  <cp:keywords/>
  <dc:description/>
  <cp:lastModifiedBy>Milan Grubač</cp:lastModifiedBy>
  <cp:revision>1</cp:revision>
  <dcterms:created xsi:type="dcterms:W3CDTF">2026-10-21T07:16:00Z</dcterms:created>
  <dcterms:modified xsi:type="dcterms:W3CDTF">2026-10-21T07:19:00Z</dcterms:modified>
</cp:coreProperties>
</file>