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27BF" w14:textId="77777777" w:rsidR="00EF4426" w:rsidRPr="00EF4426" w:rsidRDefault="00EF4426" w:rsidP="00EF442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442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37F8F1" wp14:editId="6155FD2E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7C618" w14:textId="77777777" w:rsidR="00EF4426" w:rsidRPr="00EF4426" w:rsidRDefault="00EF4426" w:rsidP="00EF44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01975C4A" w14:textId="77777777" w:rsidR="00EF4426" w:rsidRPr="00EF4426" w:rsidRDefault="00EF4426" w:rsidP="00EF44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, ШУМАРСТВА И ВОДОПРИВРЕДЕ</w:t>
      </w:r>
      <w:r w:rsidRPr="00EF442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 </w:t>
      </w:r>
    </w:p>
    <w:p w14:paraId="26BC46FF" w14:textId="77777777" w:rsidR="00EF4426" w:rsidRPr="00EF4426" w:rsidRDefault="00EF4426" w:rsidP="00EF44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1FFC5C63" w14:textId="5A32D319" w:rsidR="00EF4426" w:rsidRDefault="00EF4426" w:rsidP="00EF442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EF4426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EF442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67/2021 – др. закон, </w:t>
      </w:r>
      <w:r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114/2021</w:t>
      </w:r>
      <w:r w:rsidRPr="00EF442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</w:t>
      </w:r>
      <w:r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19/2025)</w:t>
      </w:r>
      <w:r w:rsidRPr="00EF4426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 и члана 3. </w:t>
      </w:r>
      <w:r w:rsidRPr="00EF442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Правилника </w:t>
      </w:r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условима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начину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остваривања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права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подстицаје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сточарству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краве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узгој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телади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тов</w:t>
      </w:r>
      <w:proofErr w:type="spellEnd"/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4426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„Службени гласник РС“, бр.</w:t>
      </w:r>
      <w:r w:rsidRPr="00EF4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68054423"/>
      <w:r w:rsidRPr="00EF4426">
        <w:rPr>
          <w:rFonts w:ascii="Times New Roman" w:eastAsia="Calibri" w:hAnsi="Times New Roman" w:cs="Times New Roman"/>
          <w:color w:val="000000"/>
          <w:sz w:val="24"/>
          <w:szCs w:val="24"/>
        </w:rPr>
        <w:t>27/2023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EF4426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14/202</w:t>
      </w:r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4 и </w:t>
      </w:r>
      <w:r w:rsidRPr="00925F5F">
        <w:rPr>
          <w:rFonts w:ascii="Times New Roman" w:eastAsia="Calibri" w:hAnsi="Times New Roman" w:cs="Times New Roman"/>
          <w:sz w:val="24"/>
          <w:szCs w:val="24"/>
          <w:lang w:val="sr-Cyrl-RS"/>
        </w:rPr>
        <w:t>75/2025)</w:t>
      </w:r>
      <w:r w:rsidRPr="00925F5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расписује</w:t>
      </w:r>
    </w:p>
    <w:p w14:paraId="6AD94517" w14:textId="77777777" w:rsidR="006511B5" w:rsidRPr="00EF4426" w:rsidRDefault="006511B5" w:rsidP="00EF442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19A3571" w14:textId="77777777" w:rsidR="006511B5" w:rsidRPr="006511B5" w:rsidRDefault="006511B5" w:rsidP="006511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6511B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>И З М Е Н У  Б Р О Ј  1</w:t>
      </w:r>
    </w:p>
    <w:p w14:paraId="1E0CF490" w14:textId="0BCFF0F5" w:rsidR="00EF4426" w:rsidRPr="006511B5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Ј А В Н </w:t>
      </w:r>
      <w:r w:rsidR="006511B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>О Г</w:t>
      </w:r>
      <w:r w:rsidRPr="00EF4426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    П О З И В</w:t>
      </w:r>
      <w:r w:rsidR="006511B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720EF5F0" w14:textId="77777777" w:rsidR="00EF4426" w:rsidRPr="00EF4426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p w14:paraId="42FDF488" w14:textId="77777777" w:rsidR="00EF4426" w:rsidRPr="00EF4426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ЗА ПОДНОШЕЊЕ ЗАХТЕВА ЗА ОСТВАРИВАЊЕ ПРАВА НА ПОДСТИЦАЈЕ </w:t>
      </w:r>
    </w:p>
    <w:p w14:paraId="239ADCB3" w14:textId="77777777" w:rsidR="00EF4426" w:rsidRPr="00EF4426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У СТОЧАРСТВУ ЗА КРАВЕ ЗА УЗГОЈ ТЕЛАДИ ЗА ТОВ</w:t>
      </w:r>
    </w:p>
    <w:p w14:paraId="071189F6" w14:textId="77777777" w:rsidR="00EF4426" w:rsidRPr="00EF4426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 2025. ГОДИНУ</w:t>
      </w:r>
    </w:p>
    <w:p w14:paraId="46E6480E" w14:textId="77777777" w:rsidR="00EF4426" w:rsidRPr="00EF4426" w:rsidRDefault="00EF4426" w:rsidP="00E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F9A4F97" w14:textId="77777777" w:rsidR="00EF4426" w:rsidRPr="00EF4426" w:rsidRDefault="00EF4426" w:rsidP="00EF4426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2DEC0383" w14:textId="77777777" w:rsidR="00EF4426" w:rsidRPr="00EF4426" w:rsidRDefault="00EF4426" w:rsidP="00EF4426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14F83962" w14:textId="7F9A9560" w:rsidR="006511B5" w:rsidRPr="006511B5" w:rsidRDefault="00EF4426" w:rsidP="006511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RS"/>
        </w:rPr>
      </w:pPr>
      <w:r w:rsidRPr="006511B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</w:t>
      </w:r>
      <w:proofErr w:type="spellStart"/>
      <w:r w:rsidRPr="006511B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авн</w:t>
      </w:r>
      <w:proofErr w:type="spellEnd"/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</w:t>
      </w:r>
      <w:r w:rsidRPr="006511B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позив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за подношење </w:t>
      </w:r>
      <w:bookmarkStart w:id="1" w:name="_Hlk131977129"/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захтева за остваривање права на подстицаје у сточарству за краве за узгој телади за тов за 2025. годину 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bookmarkEnd w:id="1"/>
      <w:r w:rsidRPr="006511B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003625809 2025 14846 008 001 012 001 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01.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09.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2025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 године</w:t>
      </w:r>
      <w:r w:rsidR="006511B5" w:rsidRPr="006511B5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, у члану 7. став 3. речи: </w:t>
      </w:r>
    </w:p>
    <w:p w14:paraId="524F8025" w14:textId="1C206E5E" w:rsidR="00EF4426" w:rsidRPr="006511B5" w:rsidRDefault="006511B5" w:rsidP="0065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„</w:t>
      </w:r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у износу од</w:t>
      </w:r>
      <w:r w:rsidRPr="006511B5">
        <w:rPr>
          <w:sz w:val="24"/>
          <w:szCs w:val="24"/>
        </w:rPr>
        <w:t xml:space="preserve"> </w:t>
      </w:r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900.000.000 динара</w:t>
      </w:r>
      <w:r w:rsidRPr="006511B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“ замењују се речима „у износу од 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/>
        </w:rPr>
        <w:t>820.000.000</w:t>
      </w:r>
      <w:r w:rsidRPr="006511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динара“.</w:t>
      </w:r>
    </w:p>
    <w:p w14:paraId="4EF3F730" w14:textId="77777777" w:rsidR="00EF4426" w:rsidRPr="00EF4426" w:rsidRDefault="00EF4426" w:rsidP="00EF4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500E9646" w14:textId="350B2010" w:rsidR="00EF4426" w:rsidRPr="00EF4426" w:rsidRDefault="006511B5" w:rsidP="00EF4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У свему осталом текст Јавног позива остаје непромењен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6E2109F3" w14:textId="77777777" w:rsidR="006511B5" w:rsidRDefault="006511B5" w:rsidP="00EF4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651EAAF3" w14:textId="77777777" w:rsidR="006511B5" w:rsidRDefault="006511B5" w:rsidP="00EF4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73DB960D" w14:textId="64910657" w:rsidR="00EF4426" w:rsidRPr="006511B5" w:rsidRDefault="00EF4426" w:rsidP="006511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EF44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2.</w:t>
      </w:r>
      <w:r w:rsidRPr="00EF4426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  </w:t>
      </w:r>
    </w:p>
    <w:p w14:paraId="2A7B79E1" w14:textId="77777777" w:rsidR="00045372" w:rsidRDefault="00045372" w:rsidP="00045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3223560D" w14:textId="4D4F25D2" w:rsidR="00EF4426" w:rsidRPr="00EF4426" w:rsidRDefault="006511B5" w:rsidP="00045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Ова измена број 1 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ог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позив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F4426" w:rsidRPr="00EF4426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за подношење захтева за остваривање права на подстицаје у сточарству за краве за узгој телади за тов за 2025. годину</w:t>
      </w:r>
      <w:r w:rsidR="00EF4426" w:rsidRPr="00EF4426"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  <w:t>, објављуј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  <w:t>е</w:t>
      </w:r>
      <w:r w:rsidR="00EF4426" w:rsidRPr="00EF4426"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  <w:t xml:space="preserve"> се на </w:t>
      </w:r>
      <w:r w:rsidR="00EF4426" w:rsidRPr="00EF4426">
        <w:rPr>
          <w:rFonts w:ascii="Times New Roman" w:eastAsia="Times New Roman" w:hAnsi="Times New Roman" w:cs="Times New Roman"/>
          <w:spacing w:val="-2"/>
          <w:sz w:val="24"/>
          <w:szCs w:val="24"/>
          <w:lang w:eastAsia="sr-Latn-RS"/>
        </w:rPr>
        <w:t xml:space="preserve">огласној табли Управе за аграрна плаћања, 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Булевар краља Александра бр. 84, 110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0 Београд, као и на </w:t>
      </w:r>
      <w:r w:rsidR="00EF4426" w:rsidRPr="00EF4426"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7" w:history="1">
        <w:r w:rsidR="00EF4426" w:rsidRPr="00EF442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="00EF4426" w:rsidRPr="00EF4426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и </w:t>
      </w:r>
      <w:r w:rsidR="00EF4426" w:rsidRPr="00EF4426"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  <w:t xml:space="preserve">званичној интернет страници </w:t>
      </w:r>
      <w:r w:rsidR="00EF4426" w:rsidRPr="00EF44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Управе за аграрна плаћања http://www.uap.gov.rs.</w:t>
      </w:r>
    </w:p>
    <w:p w14:paraId="10A900F9" w14:textId="77777777" w:rsidR="00EF4426" w:rsidRPr="00EF4426" w:rsidRDefault="00EF4426" w:rsidP="00EF44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 w:eastAsia="sr-Latn-RS"/>
        </w:rPr>
      </w:pPr>
    </w:p>
    <w:p w14:paraId="3E97188A" w14:textId="72C4E587" w:rsidR="00EF4426" w:rsidRPr="00EF4426" w:rsidRDefault="00EF4426" w:rsidP="00EF4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</w:pPr>
      <w:bookmarkStart w:id="2" w:name="_Hlk131409673"/>
      <w:r w:rsidRPr="00EF44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Информације у вези расписаног Јавног позива </w:t>
      </w:r>
      <w:r w:rsidR="006511B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 Измене број 1 Јавног позива </w:t>
      </w:r>
      <w:r w:rsidRPr="00EF44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доступне су на телефоне Инфо-центра Министарства пољопривреде, шумарства и водопривреде: 011/260-79-60 или 011/260-79-61, као и контакт центра Управе за аграрна </w:t>
      </w:r>
      <w:r w:rsidRPr="00EF44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lastRenderedPageBreak/>
        <w:t>плаћања 011/30-20-100 или 011/30-20-101, сваког радног дана од 7:30 до 15:30 часова</w:t>
      </w:r>
      <w:r w:rsidRPr="00EF442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као </w:t>
      </w:r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и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на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званичној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веб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презентацији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еАграр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,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на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proofErr w:type="spellStart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адреси</w:t>
      </w:r>
      <w:proofErr w:type="spellEnd"/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 xml:space="preserve"> </w:t>
      </w:r>
      <w:hyperlink r:id="rId8" w:history="1">
        <w:r w:rsidRPr="00EF442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sr-Latn-RS"/>
          </w:rPr>
          <w:t>https://eagrar.gov.rs</w:t>
        </w:r>
      </w:hyperlink>
      <w:r w:rsidRPr="00EF4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sr-Latn-RS"/>
        </w:rPr>
        <w:t>.</w:t>
      </w:r>
    </w:p>
    <w:bookmarkEnd w:id="2"/>
    <w:p w14:paraId="459535EE" w14:textId="77777777" w:rsidR="00EF4426" w:rsidRPr="00EF4426" w:rsidRDefault="00EF4426" w:rsidP="00EF4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0842D676" w14:textId="77777777" w:rsidR="00EF4426" w:rsidRPr="00EF4426" w:rsidRDefault="00EF4426" w:rsidP="00EF4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072A2F08" w14:textId="0041F01D" w:rsidR="00EF4426" w:rsidRPr="00EF4426" w:rsidRDefault="00EF4426" w:rsidP="00EF4426">
      <w:pPr>
        <w:tabs>
          <w:tab w:val="left" w:pos="8739"/>
        </w:tabs>
        <w:spacing w:after="200" w:line="276" w:lineRule="auto"/>
        <w:ind w:right="32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0444F8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 Београду, </w:t>
      </w:r>
      <w:r w:rsidR="008926A6" w:rsidRPr="000444F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6511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27.10.</w:t>
      </w:r>
      <w:r w:rsidRPr="000444F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2025</w:t>
      </w:r>
      <w:r w:rsidRPr="000444F8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 године</w:t>
      </w:r>
    </w:p>
    <w:p w14:paraId="785B084A" w14:textId="77777777" w:rsidR="00EF4426" w:rsidRPr="00EF4426" w:rsidRDefault="00EF4426" w:rsidP="00EF4426">
      <w:pPr>
        <w:tabs>
          <w:tab w:val="left" w:pos="8739"/>
        </w:tabs>
        <w:spacing w:after="200" w:line="276" w:lineRule="auto"/>
        <w:ind w:right="32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tbl>
      <w:tblPr>
        <w:tblpPr w:leftFromText="180" w:rightFromText="180" w:vertAnchor="text" w:tblpY="1"/>
        <w:tblOverlap w:val="never"/>
        <w:tblW w:w="5438" w:type="dxa"/>
        <w:tblLook w:val="01E0" w:firstRow="1" w:lastRow="1" w:firstColumn="1" w:lastColumn="1" w:noHBand="0" w:noVBand="0"/>
      </w:tblPr>
      <w:tblGrid>
        <w:gridCol w:w="5438"/>
      </w:tblGrid>
      <w:tr w:rsidR="00EF4426" w:rsidRPr="00EF4426" w14:paraId="461F1F64" w14:textId="77777777" w:rsidTr="00EF4426">
        <w:trPr>
          <w:trHeight w:val="851"/>
        </w:trPr>
        <w:tc>
          <w:tcPr>
            <w:tcW w:w="5438" w:type="dxa"/>
          </w:tcPr>
          <w:p w14:paraId="5759FC89" w14:textId="5D01CD01" w:rsidR="00EF4426" w:rsidRPr="00EF4426" w:rsidRDefault="00EF4426" w:rsidP="00EF4426">
            <w:pPr>
              <w:tabs>
                <w:tab w:val="left" w:pos="8739"/>
              </w:tabs>
              <w:spacing w:after="200" w:line="276" w:lineRule="auto"/>
              <w:ind w:right="32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EF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RS"/>
              </w:rPr>
              <w:t>Број:</w:t>
            </w:r>
            <w:r w:rsidR="007A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RS"/>
              </w:rPr>
              <w:t xml:space="preserve"> 003625809 2025 14846 008 001 012 001</w:t>
            </w:r>
            <w:r w:rsidRPr="00EF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RS"/>
              </w:rPr>
              <w:t xml:space="preserve"> </w:t>
            </w:r>
            <w:r w:rsidRPr="00EF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 </w:t>
            </w:r>
          </w:p>
          <w:p w14:paraId="6E7C183E" w14:textId="4247794A" w:rsidR="00EF4426" w:rsidRDefault="00EF4426" w:rsidP="00EF4426">
            <w:pPr>
              <w:tabs>
                <w:tab w:val="left" w:pos="8739"/>
              </w:tabs>
              <w:spacing w:after="200" w:line="276" w:lineRule="auto"/>
              <w:ind w:right="3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RS"/>
              </w:rPr>
            </w:pPr>
            <w:r w:rsidRPr="00044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RS"/>
              </w:rPr>
              <w:t>Дана:</w:t>
            </w:r>
            <w:r w:rsidRPr="00044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RS"/>
              </w:rPr>
              <w:t xml:space="preserve"> </w:t>
            </w:r>
            <w:r w:rsidR="00651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27.10.2025. године </w:t>
            </w:r>
          </w:p>
          <w:p w14:paraId="323A0523" w14:textId="3773BF3B" w:rsidR="00EF4426" w:rsidRPr="00EF4426" w:rsidRDefault="00EF4426" w:rsidP="00EF4426">
            <w:pPr>
              <w:tabs>
                <w:tab w:val="left" w:pos="8739"/>
              </w:tabs>
              <w:spacing w:after="200" w:line="276" w:lineRule="auto"/>
              <w:ind w:right="3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RS"/>
              </w:rPr>
            </w:pPr>
          </w:p>
        </w:tc>
      </w:tr>
    </w:tbl>
    <w:p w14:paraId="06260E51" w14:textId="1F7BFF1F" w:rsidR="00EF4426" w:rsidRPr="006511B5" w:rsidRDefault="006511B5" w:rsidP="00EF4426">
      <w:pPr>
        <w:spacing w:after="15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14:paraId="0301D6A5" w14:textId="77777777" w:rsidR="00EF4426" w:rsidRPr="00EF4426" w:rsidRDefault="00EF4426" w:rsidP="00EF4426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F114F6" w14:textId="77777777" w:rsidR="00EF4426" w:rsidRDefault="00EF4426" w:rsidP="00EF4426">
      <w:pPr>
        <w:spacing w:after="15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28DA27" w14:textId="14DE81A9" w:rsidR="00EF4426" w:rsidRPr="00B45FD9" w:rsidRDefault="006511B5" w:rsidP="00EF4426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В.Д. </w:t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>ДИРЕКТОРА</w:t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4426"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7F45D159" w14:textId="79BE97D9" w:rsidR="00EF4426" w:rsidRDefault="006511B5" w:rsidP="00EF4426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Немања Лечић</w:t>
      </w:r>
    </w:p>
    <w:p w14:paraId="330418CB" w14:textId="78941B87" w:rsidR="00EF4426" w:rsidRPr="00EF4426" w:rsidRDefault="00EF4426" w:rsidP="00EF4426">
      <w:pPr>
        <w:spacing w:after="15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textWrapping" w:clear="all"/>
      </w:r>
    </w:p>
    <w:p w14:paraId="3D441ECE" w14:textId="77777777" w:rsidR="00EF4426" w:rsidRDefault="00EF4426" w:rsidP="00EF4426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23E94675" w14:textId="5CB470D9" w:rsidR="00EF4426" w:rsidRDefault="00EF4426" w:rsidP="00EF4426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</w:p>
    <w:p w14:paraId="1F3C4898" w14:textId="77777777" w:rsidR="00224E64" w:rsidRDefault="00224E64"/>
    <w:sectPr w:rsidR="00224E64" w:rsidSect="00634198">
      <w:footerReference w:type="default" r:id="rId9"/>
      <w:footerReference w:type="first" r:id="rId10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3752" w14:textId="77777777" w:rsidR="00141ACA" w:rsidRDefault="00141ACA">
      <w:pPr>
        <w:spacing w:after="0" w:line="240" w:lineRule="auto"/>
      </w:pPr>
      <w:r>
        <w:separator/>
      </w:r>
    </w:p>
  </w:endnote>
  <w:endnote w:type="continuationSeparator" w:id="0">
    <w:p w14:paraId="7993D3F6" w14:textId="77777777" w:rsidR="00141ACA" w:rsidRDefault="0014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C06D" w14:textId="77777777" w:rsidR="00B127BB" w:rsidRDefault="006511B5">
    <w:pPr>
      <w:pStyle w:val="Footer"/>
      <w:jc w:val="center"/>
    </w:pPr>
  </w:p>
  <w:p w14:paraId="0E88F2F6" w14:textId="77777777" w:rsidR="00B127BB" w:rsidRPr="008F48B7" w:rsidRDefault="006511B5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CAC" w14:textId="77777777" w:rsidR="00B127BB" w:rsidRPr="00317D1C" w:rsidRDefault="006511B5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C1CE" w14:textId="77777777" w:rsidR="00141ACA" w:rsidRDefault="00141ACA">
      <w:pPr>
        <w:spacing w:after="0" w:line="240" w:lineRule="auto"/>
      </w:pPr>
      <w:r>
        <w:separator/>
      </w:r>
    </w:p>
  </w:footnote>
  <w:footnote w:type="continuationSeparator" w:id="0">
    <w:p w14:paraId="2492802C" w14:textId="77777777" w:rsidR="00141ACA" w:rsidRDefault="0014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26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44F8"/>
    <w:rsid w:val="00045372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1CB6"/>
    <w:rsid w:val="00094607"/>
    <w:rsid w:val="00094917"/>
    <w:rsid w:val="000952B8"/>
    <w:rsid w:val="000A06D7"/>
    <w:rsid w:val="000A41F3"/>
    <w:rsid w:val="000B0179"/>
    <w:rsid w:val="000B3B0B"/>
    <w:rsid w:val="000C1E8D"/>
    <w:rsid w:val="000C34BD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ACA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15295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2A1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17B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61224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11CF"/>
    <w:rsid w:val="003E3544"/>
    <w:rsid w:val="003E3D38"/>
    <w:rsid w:val="003E40D4"/>
    <w:rsid w:val="003F33F1"/>
    <w:rsid w:val="003F3A5F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1B5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2287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6A6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D461C"/>
    <w:rsid w:val="008E0AD3"/>
    <w:rsid w:val="008E3893"/>
    <w:rsid w:val="008F58B1"/>
    <w:rsid w:val="00900706"/>
    <w:rsid w:val="00901D1C"/>
    <w:rsid w:val="00914DC5"/>
    <w:rsid w:val="009150A7"/>
    <w:rsid w:val="00916FEE"/>
    <w:rsid w:val="00925F5F"/>
    <w:rsid w:val="0093191C"/>
    <w:rsid w:val="00935C56"/>
    <w:rsid w:val="0094047A"/>
    <w:rsid w:val="00941B31"/>
    <w:rsid w:val="00944DF1"/>
    <w:rsid w:val="00955CA0"/>
    <w:rsid w:val="00960D09"/>
    <w:rsid w:val="00962916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31BF"/>
    <w:rsid w:val="00A24FF7"/>
    <w:rsid w:val="00A26AE9"/>
    <w:rsid w:val="00A31224"/>
    <w:rsid w:val="00A31517"/>
    <w:rsid w:val="00A322AB"/>
    <w:rsid w:val="00A33C1F"/>
    <w:rsid w:val="00A341C9"/>
    <w:rsid w:val="00A40141"/>
    <w:rsid w:val="00A44661"/>
    <w:rsid w:val="00A449F0"/>
    <w:rsid w:val="00A44F26"/>
    <w:rsid w:val="00A55948"/>
    <w:rsid w:val="00A6114F"/>
    <w:rsid w:val="00A62F64"/>
    <w:rsid w:val="00A6725E"/>
    <w:rsid w:val="00A72810"/>
    <w:rsid w:val="00A75BF3"/>
    <w:rsid w:val="00A77EA4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AF6135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A7B0B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4426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0362"/>
  <w15:chartTrackingRefBased/>
  <w15:docId w15:val="{861196BA-9A2F-4476-8FFA-7CEC5630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4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426"/>
  </w:style>
  <w:style w:type="paragraph" w:styleId="NoSpacing">
    <w:name w:val="No Spacing"/>
    <w:uiPriority w:val="1"/>
    <w:qFormat/>
    <w:rsid w:val="00EF4426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ar.gov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polj.gov.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2025-10-27T14:01:00Z</dcterms:created>
  <dcterms:modified xsi:type="dcterms:W3CDTF">2025-10-27T14:01:00Z</dcterms:modified>
</cp:coreProperties>
</file>